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7"/>
      </w:tblGrid>
      <w:tr w:rsidR="00292708" w:rsidTr="003A3F41">
        <w:trPr>
          <w:trHeight w:val="1079"/>
        </w:trPr>
        <w:tc>
          <w:tcPr>
            <w:tcW w:w="9707" w:type="dxa"/>
            <w:shd w:val="clear" w:color="auto" w:fill="FFFFFF"/>
          </w:tcPr>
          <w:p w:rsidR="00292708" w:rsidRDefault="00292708" w:rsidP="003A3F41">
            <w:pPr>
              <w:pStyle w:val="a3"/>
              <w:widowControl w:val="0"/>
              <w:spacing w:after="0" w:line="100" w:lineRule="atLeast"/>
              <w:ind w:right="-81"/>
              <w:jc w:val="center"/>
              <w:rPr>
                <w:noProof/>
                <w:color w:val="auto"/>
                <w:sz w:val="28"/>
                <w:szCs w:val="28"/>
                <w:lang w:eastAsia="ru-RU"/>
              </w:rPr>
            </w:pPr>
            <w:r>
              <w:rPr>
                <w:rFonts w:hint="eastAsi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DBA178" wp14:editId="5ECE4E03">
                  <wp:simplePos x="0" y="0"/>
                  <wp:positionH relativeFrom="column">
                    <wp:posOffset>2363332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0" t="0" r="7620" b="635"/>
                  <wp:wrapNone/>
                  <wp:docPr id="1" name="Рисунок 1" descr="Описание: 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2708" w:rsidRDefault="00292708" w:rsidP="003A3F41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292708" w:rsidRDefault="00292708" w:rsidP="003A3F41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292708" w:rsidRDefault="00292708" w:rsidP="003A3F41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292708" w:rsidRDefault="00292708" w:rsidP="003A3F41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292708" w:rsidRDefault="00292708" w:rsidP="003A3F41">
            <w:pPr>
              <w:pStyle w:val="a3"/>
              <w:widowControl w:val="0"/>
              <w:spacing w:after="0" w:line="100" w:lineRule="atLeast"/>
              <w:ind w:right="-8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292708" w:rsidTr="003A3F41">
        <w:trPr>
          <w:trHeight w:val="1421"/>
        </w:trPr>
        <w:tc>
          <w:tcPr>
            <w:tcW w:w="9707" w:type="dxa"/>
            <w:shd w:val="clear" w:color="auto" w:fill="FFFFFF"/>
          </w:tcPr>
          <w:p w:rsidR="00292708" w:rsidRDefault="00292708" w:rsidP="003A3F41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2708" w:rsidRDefault="00292708" w:rsidP="003A3F41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 РАЙОНА</w:t>
            </w:r>
          </w:p>
          <w:p w:rsidR="00292708" w:rsidRDefault="00292708" w:rsidP="003A3F41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 КРЫМ</w:t>
            </w:r>
          </w:p>
          <w:p w:rsidR="00292708" w:rsidRDefault="00292708" w:rsidP="003A3F41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292708" w:rsidRDefault="00292708" w:rsidP="003A3F41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Тридцать </w:t>
            </w:r>
            <w:r w:rsidR="002477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третья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сессия первого созыва</w:t>
            </w:r>
          </w:p>
          <w:p w:rsidR="00292708" w:rsidRDefault="00292708" w:rsidP="003A3F41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292708" w:rsidRDefault="005B3534" w:rsidP="003A3F41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№ 3</w:t>
            </w:r>
            <w:r w:rsidR="002927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-33/1</w:t>
            </w:r>
          </w:p>
          <w:p w:rsidR="00292708" w:rsidRDefault="00292708" w:rsidP="003A3F41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02 февраля  2017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                     с. Войково</w:t>
            </w:r>
          </w:p>
        </w:tc>
      </w:tr>
    </w:tbl>
    <w:p w:rsidR="00292708" w:rsidRPr="000D16D4" w:rsidRDefault="00292708" w:rsidP="00292708">
      <w:pPr>
        <w:rPr>
          <w:lang w:val="ru-RU"/>
        </w:rPr>
      </w:pPr>
    </w:p>
    <w:tbl>
      <w:tblPr>
        <w:tblW w:w="9801" w:type="dxa"/>
        <w:jc w:val="center"/>
        <w:tblInd w:w="284" w:type="dxa"/>
        <w:tblLook w:val="04A0" w:firstRow="1" w:lastRow="0" w:firstColumn="1" w:lastColumn="0" w:noHBand="0" w:noVBand="1"/>
      </w:tblPr>
      <w:tblGrid>
        <w:gridCol w:w="5069"/>
        <w:gridCol w:w="4732"/>
      </w:tblGrid>
      <w:tr w:rsidR="00292708" w:rsidTr="003A3F41">
        <w:trPr>
          <w:jc w:val="center"/>
        </w:trPr>
        <w:tc>
          <w:tcPr>
            <w:tcW w:w="5069" w:type="dxa"/>
            <w:hideMark/>
          </w:tcPr>
          <w:p w:rsidR="00292708" w:rsidRPr="00292708" w:rsidRDefault="00292708" w:rsidP="003A3F41">
            <w:pPr>
              <w:tabs>
                <w:tab w:val="left" w:pos="3119"/>
                <w:tab w:val="left" w:pos="7936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 w:eastAsia="ar-SA"/>
              </w:rPr>
            </w:pPr>
          </w:p>
        </w:tc>
        <w:tc>
          <w:tcPr>
            <w:tcW w:w="4732" w:type="dxa"/>
          </w:tcPr>
          <w:p w:rsidR="00292708" w:rsidRDefault="00292708" w:rsidP="003A3F41">
            <w:pPr>
              <w:tabs>
                <w:tab w:val="left" w:pos="7936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5B3534" w:rsidRDefault="00065C05" w:rsidP="005B3534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5B35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 даче согласия на передачу муниципальной</w:t>
      </w:r>
    </w:p>
    <w:p w:rsidR="005B3534" w:rsidRDefault="005B3534" w:rsidP="005B3534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собственности </w:t>
      </w:r>
      <w:r w:rsidR="007616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Войковского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7616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сельского поселения</w:t>
      </w:r>
    </w:p>
    <w:p w:rsidR="00761685" w:rsidRDefault="00761685" w:rsidP="005B3534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Ленинского района</w:t>
      </w:r>
      <w:r w:rsidR="005B35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Республики Крым  системы </w:t>
      </w:r>
    </w:p>
    <w:p w:rsidR="005B3534" w:rsidRDefault="005B3534" w:rsidP="005B3534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водоснабжения  в государственную собственность </w:t>
      </w:r>
    </w:p>
    <w:p w:rsidR="005B3534" w:rsidRDefault="005B3534" w:rsidP="005B3534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Республики Крым</w:t>
      </w:r>
    </w:p>
    <w:p w:rsidR="00761685" w:rsidRPr="00761685" w:rsidRDefault="00761685" w:rsidP="00761685">
      <w:pPr>
        <w:autoSpaceDE w:val="0"/>
        <w:autoSpaceDN w:val="0"/>
        <w:adjustRightInd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61685" w:rsidRPr="00761685" w:rsidRDefault="00761685" w:rsidP="00292708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61685" w:rsidRPr="00761685" w:rsidRDefault="00761685" w:rsidP="00292708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F40A4" w:rsidRDefault="00292708" w:rsidP="00292708">
      <w:pPr>
        <w:shd w:val="clear" w:color="auto" w:fill="FFFFFF"/>
        <w:suppressAutoHyphens/>
        <w:spacing w:after="0" w:line="213" w:lineRule="atLeast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spellEnd"/>
      <w:r w:rsidR="003F0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spellEnd"/>
      <w:r w:rsidR="008E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E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</w:t>
      </w:r>
      <w:proofErr w:type="spellStart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proofErr w:type="spellEnd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</w:t>
      </w:r>
      <w:proofErr w:type="spellStart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spellEnd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spellEnd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 w:rsidR="003F07B5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D51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E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="00FD51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огласно п.4  ст. 5</w:t>
      </w:r>
      <w:r w:rsidR="008E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FD51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D51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Войковский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сельский совет</w:t>
      </w:r>
    </w:p>
    <w:p w:rsidR="00292708" w:rsidRPr="00D714D6" w:rsidRDefault="00292708" w:rsidP="00292708">
      <w:pPr>
        <w:shd w:val="clear" w:color="auto" w:fill="FFFFFF"/>
        <w:suppressAutoHyphens/>
        <w:spacing w:after="0" w:line="213" w:lineRule="atLeast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92708" w:rsidRPr="00D714D6" w:rsidRDefault="00292708" w:rsidP="00292708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РЕШИЛ:</w:t>
      </w:r>
    </w:p>
    <w:p w:rsidR="00292708" w:rsidRPr="00D714D6" w:rsidRDefault="00292708" w:rsidP="00292708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08" w:rsidRPr="00FD5132" w:rsidRDefault="009C2BED" w:rsidP="009C2BED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D51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давать согласия</w:t>
      </w:r>
      <w:r w:rsidR="00FD5132" w:rsidRPr="00FD51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D51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D5132" w:rsidRPr="00FD51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передачу муниципальной собственности </w:t>
      </w:r>
      <w:r w:rsidR="00FD5132" w:rsidRPr="00FD51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Войковского сельского поселения</w:t>
      </w:r>
      <w:r w:rsidR="00FD5132" w:rsidRPr="00FD51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D5132" w:rsidRPr="00FD51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Ленинского района Республики Крым  системы  водоснабжения  в государственную собственность  Республики Крым</w:t>
      </w:r>
      <w:r w:rsidR="00FD51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F54083" w:rsidRPr="00FD5132" w:rsidRDefault="00F54083" w:rsidP="009C2B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</w:t>
      </w: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1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информационно-коммуникационной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адресу</w:t>
      </w:r>
      <w:r w:rsidRPr="00D714D6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D714D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 w:rsidRPr="00D714D6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r w:rsidRPr="00D714D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hyperlink r:id="rId9" w:tgtFrame="_blank" w:history="1">
        <w:r w:rsidRPr="00D714D6">
          <w:rPr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val="ru-RU" w:eastAsia="en-US"/>
          </w:rPr>
          <w:t>http://voikovosovet.ru/</w:t>
        </w:r>
      </w:hyperlink>
    </w:p>
    <w:p w:rsidR="00F54083" w:rsidRPr="00EA34BA" w:rsidRDefault="00F54083" w:rsidP="009C2BE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 </w:t>
      </w:r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proofErr w:type="spellEnd"/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решение</w:t>
      </w:r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proofErr w:type="spellEnd"/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</w:t>
      </w:r>
      <w:proofErr w:type="spellStart"/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spellEnd"/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spellEnd"/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опубликования</w:t>
      </w:r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083" w:rsidRPr="00EA34BA" w:rsidRDefault="00F54083" w:rsidP="009C2BE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 </w:t>
      </w:r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spellEnd"/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spellEnd"/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4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</w:t>
      </w:r>
      <w:proofErr w:type="spellStart"/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spellEnd"/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32" w:rsidRDefault="00FD5132" w:rsidP="009C2BE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FD5132" w:rsidRDefault="00FD5132" w:rsidP="009C2BE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292708" w:rsidRPr="00D714D6" w:rsidRDefault="00292708" w:rsidP="00292708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Заместитель председателя</w:t>
      </w:r>
    </w:p>
    <w:p w:rsidR="00C81CBA" w:rsidRPr="00FD5132" w:rsidRDefault="00292708" w:rsidP="00FD5132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Войковского сельского совета                                         П. С. Ковальчук</w:t>
      </w:r>
    </w:p>
    <w:sectPr w:rsidR="00C81CBA" w:rsidRPr="00FD5132" w:rsidSect="00FD5132">
      <w:head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0F" w:rsidRDefault="0024730F">
      <w:pPr>
        <w:spacing w:after="0" w:line="240" w:lineRule="auto"/>
      </w:pPr>
      <w:r>
        <w:separator/>
      </w:r>
    </w:p>
  </w:endnote>
  <w:endnote w:type="continuationSeparator" w:id="0">
    <w:p w:rsidR="0024730F" w:rsidRDefault="0024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0F" w:rsidRDefault="0024730F">
      <w:pPr>
        <w:spacing w:after="0" w:line="240" w:lineRule="auto"/>
      </w:pPr>
      <w:r>
        <w:separator/>
      </w:r>
    </w:p>
  </w:footnote>
  <w:footnote w:type="continuationSeparator" w:id="0">
    <w:p w:rsidR="0024730F" w:rsidRDefault="0024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23" w:rsidRDefault="002473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6E"/>
    <w:rsid w:val="00065C05"/>
    <w:rsid w:val="001C4F2A"/>
    <w:rsid w:val="0024730F"/>
    <w:rsid w:val="00247710"/>
    <w:rsid w:val="00255EF2"/>
    <w:rsid w:val="00292708"/>
    <w:rsid w:val="002F40A4"/>
    <w:rsid w:val="003A0BBD"/>
    <w:rsid w:val="003F07B5"/>
    <w:rsid w:val="005B3534"/>
    <w:rsid w:val="005E157C"/>
    <w:rsid w:val="0073036E"/>
    <w:rsid w:val="00761685"/>
    <w:rsid w:val="007737CE"/>
    <w:rsid w:val="00875C76"/>
    <w:rsid w:val="008E3BF2"/>
    <w:rsid w:val="009C2BED"/>
    <w:rsid w:val="00C81CBA"/>
    <w:rsid w:val="00F54083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0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292708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header"/>
    <w:basedOn w:val="a"/>
    <w:link w:val="a5"/>
    <w:rsid w:val="00761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761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0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292708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header"/>
    <w:basedOn w:val="a"/>
    <w:link w:val="a5"/>
    <w:rsid w:val="00761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761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ailymirror.info/uploads/posts/2014-05/1401273966_gerb_kry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ikovo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2017-02-15T14:30:00Z</cp:lastPrinted>
  <dcterms:created xsi:type="dcterms:W3CDTF">2017-02-07T12:04:00Z</dcterms:created>
  <dcterms:modified xsi:type="dcterms:W3CDTF">2017-02-15T14:32:00Z</dcterms:modified>
</cp:coreProperties>
</file>